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8BD2" w14:textId="77777777"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14:paraId="2CEF118B" w14:textId="77777777" w:rsidTr="00921231">
        <w:trPr>
          <w:trHeight w:val="602"/>
        </w:trPr>
        <w:tc>
          <w:tcPr>
            <w:tcW w:w="2835" w:type="dxa"/>
          </w:tcPr>
          <w:p w14:paraId="4C7BE489" w14:textId="77777777"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Foto</w:t>
            </w:r>
          </w:p>
        </w:tc>
        <w:tc>
          <w:tcPr>
            <w:tcW w:w="2977" w:type="dxa"/>
          </w:tcPr>
          <w:p w14:paraId="47FB2F50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Bestandsnaam</w:t>
            </w:r>
          </w:p>
        </w:tc>
        <w:tc>
          <w:tcPr>
            <w:tcW w:w="3672" w:type="dxa"/>
          </w:tcPr>
          <w:p w14:paraId="0A52FE36" w14:textId="77777777"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/>
                <w:color w:val="D20A10"/>
              </w:rPr>
              <w:t>Fotobijschrift</w:t>
            </w:r>
          </w:p>
        </w:tc>
      </w:tr>
      <w:tr w:rsidR="008C4AD3" w14:paraId="4D41A7F3" w14:textId="77777777" w:rsidTr="00921231">
        <w:trPr>
          <w:trHeight w:val="2821"/>
        </w:trPr>
        <w:tc>
          <w:tcPr>
            <w:tcW w:w="2835" w:type="dxa"/>
          </w:tcPr>
          <w:p w14:paraId="6A80D69D" w14:textId="1C41E67B" w:rsidR="008C4AD3" w:rsidRDefault="008B1C21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733C9F0" wp14:editId="0BDC0EC8">
                  <wp:extent cx="1711325" cy="1347470"/>
                  <wp:effectExtent l="0" t="0" r="3175" b="0"/>
                  <wp:docPr id="7477948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94825" name="Grafik 74779482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BB62C0F" w14:textId="77777777" w:rsidR="008C4AD3" w:rsidRPr="00DE5CDE" w:rsidRDefault="00DE5CDE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RichardBrink_ModularSol_01</w:t>
            </w:r>
          </w:p>
        </w:tc>
        <w:tc>
          <w:tcPr>
            <w:tcW w:w="3672" w:type="dxa"/>
          </w:tcPr>
          <w:p w14:paraId="46C53249" w14:textId="77777777" w:rsidR="00E55A3A" w:rsidRDefault="00E55A3A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De firma Richard Brink heeft zijn productpalet op het gebied van plantsystemen aangevuld met de plantenbak "Modular Sol". Hiermee wordt de aanpasbare "Modular"-lijn van de metaalwarenfabrikant op innovatieve wijze voortgezet.</w:t>
            </w:r>
          </w:p>
          <w:p w14:paraId="1626F7A9" w14:textId="77777777"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6FF7B967" w14:textId="77777777" w:rsidR="00DE5CDE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0D90884D" w14:textId="77777777"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7CC9AA64" w14:textId="77777777"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5F9AB5E9" w14:textId="77777777"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E5CDE" w14:paraId="5F2B5A71" w14:textId="77777777" w:rsidTr="00921231">
        <w:trPr>
          <w:trHeight w:val="2821"/>
        </w:trPr>
        <w:tc>
          <w:tcPr>
            <w:tcW w:w="2835" w:type="dxa"/>
          </w:tcPr>
          <w:p w14:paraId="6AD4FC3A" w14:textId="77777777" w:rsidR="00DE5CDE" w:rsidRDefault="00DE5CDE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34CD649" wp14:editId="05C5716F">
                  <wp:extent cx="1686746" cy="1715335"/>
                  <wp:effectExtent l="0" t="0" r="2540" b="0"/>
                  <wp:docPr id="13379561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585161" name="Grafik 163958516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682" cy="1729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7DD2CF1" w14:textId="77777777" w:rsidR="00DE5CDE" w:rsidRDefault="00DE5CDE" w:rsidP="007E1A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0"/>
              </w:rPr>
              <w:t>RichardBrink_ModularSol_02</w:t>
            </w:r>
          </w:p>
        </w:tc>
        <w:tc>
          <w:tcPr>
            <w:tcW w:w="3672" w:type="dxa"/>
          </w:tcPr>
          <w:p w14:paraId="4B11D45F" w14:textId="77777777" w:rsidR="00E55A3A" w:rsidRDefault="00E55A3A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De "Modular Sol" combineert het uiterlijk van een met groen gevulde plantenbak met de voordelen van een zonne-installatie. De module, die via klemhouders wordt geïntegreerd, doet tevens dienst als privacy- en windscherm.</w:t>
            </w:r>
          </w:p>
          <w:p w14:paraId="060D0A8B" w14:textId="77777777" w:rsidR="00DE5CDE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3D5A3BA8" w14:textId="77777777" w:rsidR="00DE5CDE" w:rsidRDefault="00DE5CDE" w:rsidP="007E1ADD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49AF689C" w14:textId="77777777"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694CF492" w14:textId="77777777"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484F8551" w14:textId="77777777"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14:paraId="2DBA4D11" w14:textId="77777777" w:rsidR="00DE5CDE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C4AD3" w14:paraId="4E17E04B" w14:textId="77777777" w:rsidTr="00921231">
        <w:trPr>
          <w:trHeight w:val="2821"/>
        </w:trPr>
        <w:tc>
          <w:tcPr>
            <w:tcW w:w="2835" w:type="dxa"/>
          </w:tcPr>
          <w:p w14:paraId="1D399604" w14:textId="77777777" w:rsidR="008C4AD3" w:rsidRDefault="00DE5CDE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29D6AAC" wp14:editId="6C11F690">
                  <wp:extent cx="1711325" cy="1141095"/>
                  <wp:effectExtent l="0" t="0" r="3175" b="1905"/>
                  <wp:docPr id="11843734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73425" name="Grafik 11843734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53CDFAF" w14:textId="77777777" w:rsidR="008C4AD3" w:rsidRDefault="00DE5CDE" w:rsidP="00B45B0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0"/>
              </w:rPr>
              <w:t>RichardBrink_ModularSol_03</w:t>
            </w:r>
          </w:p>
        </w:tc>
        <w:tc>
          <w:tcPr>
            <w:tcW w:w="3672" w:type="dxa"/>
          </w:tcPr>
          <w:p w14:paraId="4B5E1A4F" w14:textId="77777777" w:rsidR="00DE5CDE" w:rsidRDefault="003F3FB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De zonnepanelen worden met behulp van klemhouders met roestvrijstalen platen in de constructie bevestigd. De plantenbak zelf kan gemaakt zijn van cortenstaal of gecoat aluminium.</w:t>
            </w:r>
          </w:p>
          <w:p w14:paraId="74242B74" w14:textId="77777777" w:rsidR="009E2EA9" w:rsidRPr="003F3FB0" w:rsidRDefault="009E2EA9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AA3EA6B" w14:textId="77777777" w:rsidR="00DE5CDE" w:rsidRDefault="00DE5CDE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6D64C649" w14:textId="77777777"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2EA9" w14:paraId="4569B91E" w14:textId="77777777" w:rsidTr="00921231">
        <w:trPr>
          <w:trHeight w:val="2821"/>
        </w:trPr>
        <w:tc>
          <w:tcPr>
            <w:tcW w:w="2835" w:type="dxa"/>
          </w:tcPr>
          <w:p w14:paraId="05048E2B" w14:textId="77777777" w:rsidR="009E2EA9" w:rsidRDefault="009E2EA9" w:rsidP="00B45B0C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lastRenderedPageBreak/>
              <w:drawing>
                <wp:inline distT="0" distB="0" distL="0" distR="0" wp14:anchorId="082CE75B" wp14:editId="3DB44DF9">
                  <wp:extent cx="1711325" cy="1141095"/>
                  <wp:effectExtent l="0" t="0" r="3175" b="1905"/>
                  <wp:docPr id="2362956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9562" name="Grafik 2362956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ACEB0D6" w14:textId="77777777" w:rsidR="009E2EA9" w:rsidRPr="00DE5CDE" w:rsidRDefault="008A4F7A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RichardBrink_ModularSol_04</w:t>
            </w:r>
          </w:p>
        </w:tc>
        <w:tc>
          <w:tcPr>
            <w:tcW w:w="3672" w:type="dxa"/>
          </w:tcPr>
          <w:p w14:paraId="0662B17A" w14:textId="77777777" w:rsidR="009E2EA9" w:rsidRDefault="003F3FB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Gewoon plug-and-play: Het complete pakket, inclusief de voorgemonteerde omvormer van 400 watt, is na aansluiting op het elektriciteitsnet meteen klaar voor gebruik.</w:t>
            </w:r>
          </w:p>
          <w:p w14:paraId="133F3D7C" w14:textId="77777777"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7C267F4E" w14:textId="77777777" w:rsidR="00921231" w:rsidRDefault="00921231" w:rsidP="00921231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6BEEDB8E" w14:textId="77777777"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3F3FB0" w14:paraId="52BC6495" w14:textId="77777777" w:rsidTr="00921231">
        <w:trPr>
          <w:trHeight w:val="2821"/>
        </w:trPr>
        <w:tc>
          <w:tcPr>
            <w:tcW w:w="2835" w:type="dxa"/>
          </w:tcPr>
          <w:p w14:paraId="03EF8859" w14:textId="77777777" w:rsidR="003F3FB0" w:rsidRDefault="003F3FB0" w:rsidP="00B45B0C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92020F9" wp14:editId="709DD04A">
                  <wp:extent cx="1711325" cy="1141095"/>
                  <wp:effectExtent l="0" t="0" r="3175" b="1905"/>
                  <wp:docPr id="204917538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175386" name="Grafik 204917538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74E66A5" w14:textId="77777777" w:rsidR="003F3FB0" w:rsidRDefault="008A4F7A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RichardBrink_ModularSol_05</w:t>
            </w:r>
          </w:p>
        </w:tc>
        <w:tc>
          <w:tcPr>
            <w:tcW w:w="3672" w:type="dxa"/>
          </w:tcPr>
          <w:p w14:paraId="35C49724" w14:textId="77777777" w:rsidR="003F3FB0" w:rsidRDefault="00A1032F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De hele constructie - van het basisdeel tot de bevestiging - is stabiel en betrouwbaar ontworpen. Bovendien staat het geheel stevig dankzij de verzwaring van de beplanting. </w:t>
            </w:r>
          </w:p>
          <w:p w14:paraId="51E719B1" w14:textId="77777777"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29D17E6F" w14:textId="77777777" w:rsidR="00921231" w:rsidRDefault="00921231" w:rsidP="00921231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64EC27B6" w14:textId="77777777"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3F3FB0" w14:paraId="3CF4F235" w14:textId="77777777" w:rsidTr="00921231">
        <w:trPr>
          <w:trHeight w:val="2821"/>
        </w:trPr>
        <w:tc>
          <w:tcPr>
            <w:tcW w:w="2835" w:type="dxa"/>
          </w:tcPr>
          <w:p w14:paraId="206B7E73" w14:textId="77777777" w:rsidR="003F3FB0" w:rsidRDefault="003F3FB0" w:rsidP="00B45B0C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14C8CEF" wp14:editId="20C795F3">
                  <wp:extent cx="1711325" cy="1141095"/>
                  <wp:effectExtent l="0" t="0" r="3175" b="1905"/>
                  <wp:docPr id="139781172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811727" name="Grafik 139781172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6DEBED8" w14:textId="77777777" w:rsidR="003F3FB0" w:rsidRDefault="008A4F7A" w:rsidP="00B45B0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RichardBrink_ModularSol_06</w:t>
            </w:r>
          </w:p>
        </w:tc>
        <w:tc>
          <w:tcPr>
            <w:tcW w:w="3672" w:type="dxa"/>
          </w:tcPr>
          <w:p w14:paraId="3A4C3FBB" w14:textId="77777777" w:rsidR="003F3FB0" w:rsidRDefault="00E55A3A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</w:rPr>
              <w:t>Meerdere bakken kunnen eenvoudig met elkaar worden verbonden en dus worden afgestemd op de verschillende wensen van klanten en toepassingen.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Met behulp van de technologiebox kunnen meerdere exemplaren van de “Modular Sol” in serie worden geschakeld om meer stroom terug te kunnen leveren.</w:t>
            </w:r>
          </w:p>
          <w:p w14:paraId="1A35CBEB" w14:textId="77777777"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14:paraId="1CDCA7D4" w14:textId="77777777" w:rsidR="00921231" w:rsidRDefault="00921231" w:rsidP="00921231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/>
                <w:color w:val="7F7F7F"/>
                <w:sz w:val="20"/>
              </w:rPr>
              <w:t>Foto: Richard Brink GmbH &amp; Co. KG</w:t>
            </w:r>
          </w:p>
          <w:p w14:paraId="581F1EFF" w14:textId="77777777" w:rsidR="00921231" w:rsidRDefault="00921231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1BFC9F5E" w14:textId="77777777" w:rsidR="0097530E" w:rsidRDefault="0097530E">
      <w:pPr>
        <w:rPr>
          <w:rFonts w:ascii="Calibri" w:hAnsi="Calibri" w:cs="Calibri"/>
        </w:rPr>
      </w:pPr>
    </w:p>
    <w:p w14:paraId="457A90E5" w14:textId="77777777" w:rsidR="009E2EA9" w:rsidRPr="008C4AD3" w:rsidRDefault="009E2EA9">
      <w:pPr>
        <w:rPr>
          <w:rFonts w:ascii="Calibri" w:hAnsi="Calibri" w:cs="Calibri"/>
        </w:rPr>
      </w:pPr>
    </w:p>
    <w:sectPr w:rsidR="009E2EA9" w:rsidRPr="008C4AD3" w:rsidSect="00106541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B6B9" w14:textId="77777777" w:rsidR="00646140" w:rsidRDefault="00646140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25DEBC6D" w14:textId="77777777" w:rsidR="00646140" w:rsidRDefault="00646140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7ED4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09D6927D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1C06" w14:textId="77777777" w:rsidR="00646140" w:rsidRDefault="00646140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141191D5" w14:textId="77777777" w:rsidR="00646140" w:rsidRDefault="00646140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9E4C" w14:textId="77777777"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34175D" wp14:editId="40711A36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0668A" w14:textId="77777777"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490727" wp14:editId="05A430B9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" stroked="f">
              <v:path arrowok="t"/>
              <v:textbox style="mso-fit-shape-to-text:t">
                <w:txbxContent>
                  <w:p w14:paraId="7061CC21" w14:textId="59E63B6E" w:rsidR="001A0265" w:rsidRDefault="008C4AD3" w:rsidP="00816A23">
                    <w:r>
                      <w:drawing>
                        <wp:inline distT="0" distB="0" distL="0" distR="0" wp14:anchorId="3DB8C546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8DC7931" w14:textId="77777777"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0751C6" wp14:editId="09D8EFB3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A0922" w14:textId="77777777"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Fotobijschriften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Fotobijschriften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2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3F5A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06541"/>
    <w:rsid w:val="001158CB"/>
    <w:rsid w:val="001170DD"/>
    <w:rsid w:val="0012163C"/>
    <w:rsid w:val="00130D85"/>
    <w:rsid w:val="00134230"/>
    <w:rsid w:val="00134B62"/>
    <w:rsid w:val="00136FBA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7812"/>
    <w:rsid w:val="002504D2"/>
    <w:rsid w:val="002540D9"/>
    <w:rsid w:val="00257F8F"/>
    <w:rsid w:val="00262D19"/>
    <w:rsid w:val="002631B2"/>
    <w:rsid w:val="00265D67"/>
    <w:rsid w:val="0026600E"/>
    <w:rsid w:val="00270DD7"/>
    <w:rsid w:val="002A1648"/>
    <w:rsid w:val="002A38FF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6FF3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37660"/>
    <w:rsid w:val="00342E4E"/>
    <w:rsid w:val="00346317"/>
    <w:rsid w:val="0034730F"/>
    <w:rsid w:val="0035096B"/>
    <w:rsid w:val="00353B8C"/>
    <w:rsid w:val="00355CB4"/>
    <w:rsid w:val="00373DFF"/>
    <w:rsid w:val="00380164"/>
    <w:rsid w:val="00382797"/>
    <w:rsid w:val="0038307C"/>
    <w:rsid w:val="00383D0A"/>
    <w:rsid w:val="00396284"/>
    <w:rsid w:val="003A2EC0"/>
    <w:rsid w:val="003B2E01"/>
    <w:rsid w:val="003B54F1"/>
    <w:rsid w:val="003C0D5A"/>
    <w:rsid w:val="003D08E2"/>
    <w:rsid w:val="003D16D8"/>
    <w:rsid w:val="003D37C5"/>
    <w:rsid w:val="003E1890"/>
    <w:rsid w:val="003E356C"/>
    <w:rsid w:val="003E4BE1"/>
    <w:rsid w:val="003E6840"/>
    <w:rsid w:val="003F3FB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EC6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46140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A4F7A"/>
    <w:rsid w:val="008B0FEF"/>
    <w:rsid w:val="008B1C21"/>
    <w:rsid w:val="008B490B"/>
    <w:rsid w:val="008C17FD"/>
    <w:rsid w:val="008C4AD3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21231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A71EC"/>
    <w:rsid w:val="009B2D74"/>
    <w:rsid w:val="009B41D1"/>
    <w:rsid w:val="009C7905"/>
    <w:rsid w:val="009D0DEA"/>
    <w:rsid w:val="009D3EF2"/>
    <w:rsid w:val="009D40E1"/>
    <w:rsid w:val="009E253B"/>
    <w:rsid w:val="009E2D53"/>
    <w:rsid w:val="009E2EA9"/>
    <w:rsid w:val="009E3F75"/>
    <w:rsid w:val="009F333D"/>
    <w:rsid w:val="009F4738"/>
    <w:rsid w:val="00A03345"/>
    <w:rsid w:val="00A049DA"/>
    <w:rsid w:val="00A06130"/>
    <w:rsid w:val="00A06BD5"/>
    <w:rsid w:val="00A1032F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A6B03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B18DB"/>
    <w:rsid w:val="00BB2284"/>
    <w:rsid w:val="00BD3E5C"/>
    <w:rsid w:val="00BE0F3B"/>
    <w:rsid w:val="00BF443C"/>
    <w:rsid w:val="00C1163D"/>
    <w:rsid w:val="00C161F8"/>
    <w:rsid w:val="00C17184"/>
    <w:rsid w:val="00C2030E"/>
    <w:rsid w:val="00C24823"/>
    <w:rsid w:val="00C31339"/>
    <w:rsid w:val="00C3181B"/>
    <w:rsid w:val="00C40050"/>
    <w:rsid w:val="00C408EC"/>
    <w:rsid w:val="00C542D4"/>
    <w:rsid w:val="00C66532"/>
    <w:rsid w:val="00C67EB7"/>
    <w:rsid w:val="00C710EF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55A3A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A7E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35175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54</cp:revision>
  <cp:lastPrinted>2020-02-06T07:50:00Z</cp:lastPrinted>
  <dcterms:created xsi:type="dcterms:W3CDTF">2022-06-10T10:32:00Z</dcterms:created>
  <dcterms:modified xsi:type="dcterms:W3CDTF">2024-09-06T09:13:00Z</dcterms:modified>
</cp:coreProperties>
</file>